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50" w:type="dxa"/>
        <w:jc w:val="center"/>
        <w:tblCellSpacing w:w="0" w:type="dxa"/>
        <w:tblBorders>
          <w:top w:val="single" w:sz="12" w:space="0" w:color="660000"/>
          <w:left w:val="single" w:sz="12" w:space="0" w:color="660000"/>
          <w:bottom w:val="single" w:sz="12" w:space="0" w:color="660000"/>
          <w:right w:val="single" w:sz="12" w:space="0" w:color="66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0"/>
      </w:tblGrid>
      <w:tr w:rsidR="00702360" w:rsidTr="00702360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shd w:val="clear" w:color="auto" w:fill="FF993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82"/>
              <w:gridCol w:w="8"/>
            </w:tblGrid>
            <w:tr w:rsidR="00702360">
              <w:trPr>
                <w:tblCellSpacing w:w="0" w:type="dxa"/>
              </w:trPr>
              <w:tc>
                <w:tcPr>
                  <w:tcW w:w="0" w:type="auto"/>
                  <w:shd w:val="clear" w:color="auto" w:fill="FF9933"/>
                  <w:vAlign w:val="center"/>
                  <w:hideMark/>
                </w:tcPr>
                <w:tbl>
                  <w:tblPr>
                    <w:tblW w:w="1095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BB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0"/>
                  </w:tblGrid>
                  <w:tr w:rsidR="00702360">
                    <w:trPr>
                      <w:trHeight w:val="6000"/>
                    </w:trPr>
                    <w:tc>
                      <w:tcPr>
                        <w:tcW w:w="5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BB"/>
                        <w:hideMark/>
                      </w:tcPr>
                      <w:p w:rsidR="00702360" w:rsidRDefault="00702360">
                        <w:pPr>
                          <w:spacing w:before="100" w:beforeAutospacing="1" w:after="100" w:afterAutospacing="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  <w:u w:val="single"/>
                          </w:rPr>
                          <w:t>Основно училище ”Любен Каравелов”с.Узунджово, общ.Хасково</w:t>
                        </w:r>
                      </w:p>
                      <w:p w:rsidR="00702360" w:rsidRDefault="00702360">
                        <w:pPr>
                          <w:spacing w:before="100" w:beforeAutospacing="1" w:after="100" w:afterAutospacing="1"/>
                          <w:rPr>
                            <w:color w:val="000000"/>
                            <w:lang w:val="ru-RU"/>
                          </w:rPr>
                        </w:pPr>
                        <w:r>
                          <w:rPr>
                            <w:color w:val="000000"/>
                            <w:lang w:val="ru-RU"/>
                          </w:rPr>
                          <w:t> </w:t>
                        </w:r>
                        <w:r>
                          <w:rPr>
                            <w:noProof/>
                            <w:color w:val="000000"/>
                            <w:lang w:val="en-US" w:eastAsia="en-US"/>
                          </w:rPr>
                          <w:drawing>
                            <wp:anchor distT="0" distB="0" distL="0" distR="0" simplePos="0" relativeHeight="251660288" behindDoc="0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1714500" cy="1714500"/>
                              <wp:effectExtent l="0" t="0" r="0" b="0"/>
                              <wp:wrapSquare wrapText="bothSides"/>
                              <wp:docPr id="3" name="Picture 3" descr="http://ou-fotinov.org/starnet/media/MC90043263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ou-fotinov.org/starnet/media/MC900432635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0" cy="1714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207CDF">
                          <w:rPr>
                            <w:color w:val="000000"/>
                            <w:lang w:val="ru-RU"/>
                          </w:rPr>
                          <w:t>Одобрявам:</w:t>
                        </w:r>
                      </w:p>
                      <w:p w:rsidR="00207CDF" w:rsidRDefault="00207CDF">
                        <w:pPr>
                          <w:spacing w:before="100" w:beforeAutospacing="1" w:after="100" w:afterAutospacing="1"/>
                          <w:rPr>
                            <w:color w:val="000000"/>
                            <w:lang w:val="ru-RU"/>
                          </w:rPr>
                        </w:pPr>
                        <w:r>
                          <w:rPr>
                            <w:color w:val="000000"/>
                            <w:lang w:val="ru-RU"/>
                          </w:rPr>
                          <w:t>Директор:.................................</w:t>
                        </w:r>
                      </w:p>
                      <w:p w:rsidR="00207CDF" w:rsidRDefault="00207CDF">
                        <w:pPr>
                          <w:spacing w:before="100" w:beforeAutospacing="1" w:after="100" w:afterAutospacing="1"/>
                          <w:rPr>
                            <w:color w:val="000000"/>
                            <w:lang w:val="ru-RU"/>
                          </w:rPr>
                        </w:pPr>
                        <w:r>
                          <w:rPr>
                            <w:color w:val="000000"/>
                            <w:lang w:val="ru-RU"/>
                          </w:rPr>
                          <w:t xml:space="preserve">               /Валя Димитрова/</w:t>
                        </w:r>
                      </w:p>
                      <w:p w:rsidR="00207CDF" w:rsidRDefault="000E6821">
                        <w:pPr>
                          <w:spacing w:before="100" w:beforeAutospacing="1" w:after="100" w:afterAutospacing="1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lang w:val="ru-RU"/>
                          </w:rPr>
                          <w:t>Заповед №</w:t>
                        </w:r>
                        <w:r w:rsidR="00101952"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r w:rsidR="006A3D84">
                          <w:rPr>
                            <w:color w:val="000000"/>
                            <w:lang w:val="ru-RU"/>
                          </w:rPr>
                          <w:t>514</w:t>
                        </w:r>
                        <w:r w:rsidR="00101952">
                          <w:rPr>
                            <w:color w:val="000000"/>
                            <w:lang w:val="ru-RU"/>
                          </w:rPr>
                          <w:t>/</w:t>
                        </w:r>
                        <w:r w:rsidR="006A3D84">
                          <w:rPr>
                            <w:color w:val="000000"/>
                            <w:lang w:val="ru-RU"/>
                          </w:rPr>
                          <w:t>08.09.2023г.</w:t>
                        </w:r>
                      </w:p>
                      <w:p w:rsidR="00702360" w:rsidRDefault="00702360" w:rsidP="00101952">
                        <w:pPr>
                          <w:spacing w:before="100" w:beforeAutospacing="1" w:after="100" w:afterAutospacing="1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lang w:val="ru-RU"/>
                          </w:rPr>
                          <w:t xml:space="preserve">                                                                              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      </w:t>
                        </w:r>
                      </w:p>
                      <w:p w:rsidR="00B036AC" w:rsidRDefault="00702360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  </w:t>
                        </w:r>
                        <w:r w:rsidR="000E6821">
                          <w:rPr>
                            <w:color w:val="000000"/>
                            <w:sz w:val="32"/>
                            <w:szCs w:val="32"/>
                          </w:rPr>
                          <w:t xml:space="preserve">   </w:t>
                        </w:r>
                        <w:r w:rsidR="00B036AC">
                          <w:rPr>
                            <w:color w:val="000000"/>
                            <w:sz w:val="32"/>
                            <w:szCs w:val="32"/>
                          </w:rPr>
                          <w:t>Организация на учебния ден</w:t>
                        </w:r>
                        <w:r w:rsidR="00337F29">
                          <w:rPr>
                            <w:color w:val="000000"/>
                            <w:sz w:val="32"/>
                            <w:szCs w:val="32"/>
                          </w:rPr>
                          <w:t xml:space="preserve"> за учебната 2023/2024</w:t>
                        </w: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 г.</w:t>
                        </w:r>
                      </w:p>
                      <w:p w:rsidR="00702360" w:rsidRPr="003B03A0" w:rsidRDefault="00B036AC" w:rsidP="003B03A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Дневен режим</w:t>
                        </w:r>
                        <w:r w:rsidR="00702360">
                          <w:rPr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="00702360">
                          <w:rPr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="00702360">
                          <w:rPr>
                            <w:rStyle w:val="Strong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А/ </w:t>
                        </w:r>
                        <w:r w:rsidR="00702360">
                          <w:rPr>
                            <w:rStyle w:val="Strong"/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Организация на учебния ден</w:t>
                        </w:r>
                        <w:r w:rsidR="0070236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: </w:t>
                        </w:r>
                        <w:r w:rsidR="0070236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="0070236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Обучението в училището се осъществява в дневна форма на обучение, с едносменен режим.</w:t>
                        </w:r>
                        <w:r w:rsidR="0070236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 xml:space="preserve">Организацията на учебния ден е целодневна: вариант I - задължителните учебни часове се провеждат до обяд, а часовете по самоподготовка, заниманията по интереси и организиран отдих - след обяд. </w:t>
                        </w:r>
                        <w:r w:rsidR="0070236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 xml:space="preserve">Целодневна организация на учебния ден се осъществява в </w:t>
                        </w:r>
                        <w:r w:rsidR="00337F29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  <w:r w:rsidR="00D61BC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70236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групи </w:t>
                        </w:r>
                        <w:r w:rsidR="003B03A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на ЦДО </w:t>
                        </w:r>
                        <w:r w:rsidR="00337F29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– 2</w:t>
                        </w:r>
                        <w:r w:rsidR="0031323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групи в ЦДО</w:t>
                        </w:r>
                        <w:r w:rsidR="00D61BC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70236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в</w:t>
                        </w:r>
                        <w:r w:rsidR="00D61BC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начален етап</w:t>
                        </w:r>
                        <w:r w:rsidR="003B03A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  <w:r w:rsidR="00D61BC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70236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337F29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-2</w:t>
                        </w:r>
                        <w:r w:rsidR="000E682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70236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клас</w:t>
                        </w:r>
                        <w:r w:rsidR="0031323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3B03A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ЦДО</w:t>
                        </w:r>
                        <w:r w:rsidR="0070236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, </w:t>
                        </w:r>
                        <w:r w:rsidR="00BC66BC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3-4</w:t>
                        </w:r>
                        <w:r w:rsidR="0031323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клас</w:t>
                        </w:r>
                        <w:r w:rsidR="00E35937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ЦДО;</w:t>
                        </w:r>
                        <w:r w:rsidR="00BC66BC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3B03A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;  В</w:t>
                        </w:r>
                        <w:r w:rsidR="00D61BC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прогимназиален етап </w:t>
                        </w:r>
                        <w:r w:rsidR="00BC66BC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  <w:r w:rsidR="003B03A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групи в ЦДО: </w:t>
                        </w:r>
                        <w:r w:rsidR="0031323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клас</w:t>
                        </w:r>
                        <w:r w:rsidR="0031323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3B03A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ЦДО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, 6 клас</w:t>
                        </w:r>
                        <w:r w:rsidR="0031323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3B03A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ЦДО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, 7</w:t>
                        </w:r>
                        <w:r w:rsidR="0031323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3B03A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клас ЦДО</w:t>
                        </w:r>
                        <w:r w:rsidR="00BC66BC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; 5-7 клас ЦДО</w:t>
                        </w:r>
                        <w:r w:rsidR="0051749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 w:rsidR="0051749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 xml:space="preserve">Факултативните учебни часове, </w:t>
                        </w:r>
                        <w:r w:rsidR="0070236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час на класа и </w:t>
                        </w:r>
                        <w:r w:rsidR="0051749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учебните часове по спортни дейности</w:t>
                        </w:r>
                        <w:r w:rsidR="0070236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се провеждат извън утвърденото седмично разписание </w:t>
                        </w:r>
                        <w:r w:rsidR="00D61BC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по утвърден от директора график.</w:t>
                        </w:r>
                        <w:r w:rsidR="00C31C9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70236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Училището е отворено </w:t>
                        </w:r>
                        <w:r w:rsidR="0051749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в работните дни от 7:00 ч. до 17</w:t>
                        </w:r>
                        <w:r w:rsidR="0070236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:30 ч.</w:t>
                        </w:r>
                        <w:r w:rsidR="0070236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Продължителността на работното време на учителите и служителите е 8 часа.</w:t>
                        </w:r>
                        <w:r w:rsidR="0070236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Работното време на:</w:t>
                        </w:r>
                        <w:r w:rsidR="0070236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Директора</w:t>
                        </w:r>
                        <w:r w:rsidR="00BC66BC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е от 7:00 ч. до 16.0</w:t>
                        </w:r>
                        <w:r w:rsidR="0070236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 ч. с обедна и физиологична почивки, посочени в Правилника за вътрешния трудов ред.</w:t>
                        </w:r>
                        <w:r w:rsidR="0070236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="0070236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lastRenderedPageBreak/>
                          <w:br/>
                        </w:r>
                        <w:r w:rsidRPr="00B036AC">
                          <w:rPr>
                            <w:b/>
                            <w:color w:val="000000"/>
                          </w:rPr>
                          <w:t>Б/График на учебния ден</w:t>
                        </w:r>
                      </w:p>
                      <w:p w:rsidR="00B036AC" w:rsidRDefault="00B036AC">
                        <w:pPr>
                          <w:rPr>
                            <w:color w:val="000000"/>
                          </w:rPr>
                        </w:pPr>
                      </w:p>
                      <w:p w:rsidR="00702360" w:rsidRDefault="00702360" w:rsidP="002F676E">
                        <w:pPr>
                          <w:ind w:left="360"/>
                          <w:jc w:val="center"/>
                          <w:rPr>
                            <w:b/>
                            <w:color w:val="000000"/>
                            <w:u w:val="single"/>
                          </w:rPr>
                        </w:pPr>
                        <w:r w:rsidRPr="00B036AC">
                          <w:rPr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  <w:t>Г</w:t>
                        </w:r>
                        <w:r w:rsidRPr="00B036AC">
                          <w:rPr>
                            <w:b/>
                            <w:color w:val="000000"/>
                            <w:u w:val="single"/>
                          </w:rPr>
                          <w:t xml:space="preserve">рафик  на учебните </w:t>
                        </w:r>
                        <w:r w:rsidR="00B036AC" w:rsidRPr="00B036AC">
                          <w:rPr>
                            <w:b/>
                            <w:color w:val="000000"/>
                            <w:u w:val="single"/>
                          </w:rPr>
                          <w:t>часове</w:t>
                        </w:r>
                        <w:r w:rsidRPr="00B036AC">
                          <w:rPr>
                            <w:b/>
                            <w:color w:val="000000"/>
                            <w:u w:val="single"/>
                          </w:rPr>
                          <w:t xml:space="preserve"> за учениците от   </w:t>
                        </w:r>
                        <w:r w:rsidRPr="00B036AC">
                          <w:rPr>
                            <w:b/>
                            <w:color w:val="000000"/>
                            <w:u w:val="single"/>
                            <w:lang w:val="en-US"/>
                          </w:rPr>
                          <w:t xml:space="preserve">I </w:t>
                        </w:r>
                        <w:r w:rsidRPr="00B036AC">
                          <w:rPr>
                            <w:b/>
                            <w:color w:val="000000"/>
                            <w:u w:val="single"/>
                            <w:lang w:val="ru-RU"/>
                          </w:rPr>
                          <w:t> и  </w:t>
                        </w:r>
                        <w:r w:rsidRPr="00B036AC">
                          <w:rPr>
                            <w:b/>
                            <w:color w:val="000000"/>
                            <w:u w:val="single"/>
                            <w:lang w:val="en-US"/>
                          </w:rPr>
                          <w:t>II</w:t>
                        </w:r>
                        <w:r w:rsidRPr="00B036AC">
                          <w:rPr>
                            <w:b/>
                            <w:color w:val="000000"/>
                            <w:u w:val="single"/>
                          </w:rPr>
                          <w:t xml:space="preserve"> клас на начален етап на основната образователна степен  :</w:t>
                        </w:r>
                      </w:p>
                      <w:p w:rsidR="00B036AC" w:rsidRPr="00B036AC" w:rsidRDefault="00B036AC" w:rsidP="002F676E">
                        <w:pPr>
                          <w:ind w:left="360"/>
                          <w:jc w:val="center"/>
                          <w:rPr>
                            <w:color w:val="000000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332"/>
                          <w:gridCol w:w="2332"/>
                          <w:gridCol w:w="2332"/>
                          <w:gridCol w:w="2458"/>
                        </w:tblGrid>
                        <w:tr w:rsidR="00702360">
                          <w:trPr>
                            <w:trHeight w:val="830"/>
                            <w:jc w:val="center"/>
                          </w:trPr>
                          <w:tc>
                            <w:tcPr>
                              <w:tcW w:w="233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УЧЕБНИ ЧАСОВЕ</w:t>
                              </w:r>
                            </w:p>
                          </w:tc>
                          <w:tc>
                            <w:tcPr>
                              <w:tcW w:w="233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НАЧАЛО</w:t>
                              </w:r>
                            </w:p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 ЧАСА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3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КРАЙ</w:t>
                              </w:r>
                            </w:p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НА ЧАСА</w:t>
                              </w:r>
                            </w:p>
                          </w:tc>
                          <w:tc>
                            <w:tcPr>
                              <w:tcW w:w="24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МЕЖДУЧАСИЕ</w:t>
                              </w:r>
                            </w:p>
                          </w:tc>
                        </w:tr>
                        <w:tr w:rsidR="00702360">
                          <w:trPr>
                            <w:trHeight w:val="329"/>
                            <w:jc w:val="center"/>
                          </w:trPr>
                          <w:tc>
                            <w:tcPr>
                              <w:tcW w:w="233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-ви</w:t>
                              </w:r>
                            </w:p>
                          </w:tc>
                          <w:tc>
                            <w:tcPr>
                              <w:tcW w:w="233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8 ч.00 мин.</w:t>
                              </w:r>
                            </w:p>
                          </w:tc>
                          <w:tc>
                            <w:tcPr>
                              <w:tcW w:w="233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8 ч.35 мин.</w:t>
                              </w:r>
                            </w:p>
                          </w:tc>
                          <w:tc>
                            <w:tcPr>
                              <w:tcW w:w="24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10 минути</w:t>
                              </w:r>
                            </w:p>
                          </w:tc>
                        </w:tr>
                        <w:tr w:rsidR="00702360">
                          <w:trPr>
                            <w:trHeight w:val="329"/>
                            <w:jc w:val="center"/>
                          </w:trPr>
                          <w:tc>
                            <w:tcPr>
                              <w:tcW w:w="233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II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-ри</w:t>
                              </w:r>
                            </w:p>
                          </w:tc>
                          <w:tc>
                            <w:tcPr>
                              <w:tcW w:w="233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8 ч.45 мин.</w:t>
                              </w:r>
                            </w:p>
                          </w:tc>
                          <w:tc>
                            <w:tcPr>
                              <w:tcW w:w="233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9 ч.20 мин.</w:t>
                              </w:r>
                            </w:p>
                          </w:tc>
                          <w:tc>
                            <w:tcPr>
                              <w:tcW w:w="24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25 минути</w:t>
                              </w:r>
                            </w:p>
                          </w:tc>
                        </w:tr>
                        <w:tr w:rsidR="00702360">
                          <w:trPr>
                            <w:trHeight w:val="329"/>
                            <w:jc w:val="center"/>
                          </w:trPr>
                          <w:tc>
                            <w:tcPr>
                              <w:tcW w:w="233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III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-ти</w:t>
                              </w:r>
                            </w:p>
                          </w:tc>
                          <w:tc>
                            <w:tcPr>
                              <w:tcW w:w="233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9 ч.45 мин.</w:t>
                              </w:r>
                            </w:p>
                          </w:tc>
                          <w:tc>
                            <w:tcPr>
                              <w:tcW w:w="233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10 ч.20 мин.</w:t>
                              </w:r>
                            </w:p>
                          </w:tc>
                          <w:tc>
                            <w:tcPr>
                              <w:tcW w:w="24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10 минути</w:t>
                              </w:r>
                            </w:p>
                          </w:tc>
                        </w:tr>
                        <w:tr w:rsidR="00702360">
                          <w:trPr>
                            <w:trHeight w:val="329"/>
                            <w:jc w:val="center"/>
                          </w:trPr>
                          <w:tc>
                            <w:tcPr>
                              <w:tcW w:w="233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IV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-ти</w:t>
                              </w:r>
                            </w:p>
                          </w:tc>
                          <w:tc>
                            <w:tcPr>
                              <w:tcW w:w="233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10 ч.30 мин.</w:t>
                              </w:r>
                            </w:p>
                          </w:tc>
                          <w:tc>
                            <w:tcPr>
                              <w:tcW w:w="233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11 ч.05 мин.</w:t>
                              </w:r>
                            </w:p>
                          </w:tc>
                          <w:tc>
                            <w:tcPr>
                              <w:tcW w:w="24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10 минути</w:t>
                              </w:r>
                            </w:p>
                          </w:tc>
                        </w:tr>
                        <w:tr w:rsidR="00702360">
                          <w:trPr>
                            <w:trHeight w:val="345"/>
                            <w:jc w:val="center"/>
                          </w:trPr>
                          <w:tc>
                            <w:tcPr>
                              <w:tcW w:w="233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-ти</w:t>
                              </w:r>
                            </w:p>
                          </w:tc>
                          <w:tc>
                            <w:tcPr>
                              <w:tcW w:w="233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11 ч.15 мин.</w:t>
                              </w:r>
                            </w:p>
                          </w:tc>
                          <w:tc>
                            <w:tcPr>
                              <w:tcW w:w="233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11 ч.50 мин.</w:t>
                              </w:r>
                            </w:p>
                          </w:tc>
                          <w:tc>
                            <w:tcPr>
                              <w:tcW w:w="24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02360" w:rsidRDefault="00702360" w:rsidP="00B2180A">
                        <w:pPr>
                          <w:rPr>
                            <w:b/>
                            <w:color w:val="000000"/>
                            <w:u w:val="single"/>
                          </w:rPr>
                        </w:pPr>
                        <w:r w:rsidRPr="00B036AC">
                          <w:rPr>
                            <w:b/>
                            <w:color w:val="000000"/>
                            <w:u w:val="single"/>
                          </w:rPr>
                          <w:t>График  на учебните з</w:t>
                        </w:r>
                        <w:r w:rsidR="00B036AC" w:rsidRPr="00B036AC">
                          <w:rPr>
                            <w:b/>
                            <w:color w:val="000000"/>
                            <w:u w:val="single"/>
                          </w:rPr>
                          <w:t>часове</w:t>
                        </w:r>
                        <w:r w:rsidRPr="00B036AC">
                          <w:rPr>
                            <w:b/>
                            <w:color w:val="000000"/>
                            <w:u w:val="single"/>
                          </w:rPr>
                          <w:t xml:space="preserve">  за учениците от  </w:t>
                        </w:r>
                        <w:r w:rsidRPr="00B036AC">
                          <w:rPr>
                            <w:b/>
                            <w:color w:val="000000"/>
                            <w:u w:val="single"/>
                            <w:lang w:val="en-US"/>
                          </w:rPr>
                          <w:t>III</w:t>
                        </w:r>
                        <w:r w:rsidRPr="00B036AC">
                          <w:rPr>
                            <w:b/>
                            <w:color w:val="000000"/>
                            <w:u w:val="single"/>
                          </w:rPr>
                          <w:t xml:space="preserve"> до  </w:t>
                        </w:r>
                        <w:r w:rsidR="00C6690F">
                          <w:rPr>
                            <w:b/>
                            <w:color w:val="000000"/>
                            <w:u w:val="single"/>
                            <w:lang w:val="en-US"/>
                          </w:rPr>
                          <w:t>VII</w:t>
                        </w:r>
                        <w:r w:rsidRPr="00B036AC">
                          <w:rPr>
                            <w:b/>
                            <w:color w:val="000000"/>
                            <w:u w:val="single"/>
                          </w:rPr>
                          <w:t xml:space="preserve"> клас :</w:t>
                        </w:r>
                      </w:p>
                      <w:p w:rsidR="00B036AC" w:rsidRPr="00B036AC" w:rsidRDefault="00B036AC" w:rsidP="00B036AC">
                        <w:pPr>
                          <w:ind w:left="360"/>
                          <w:rPr>
                            <w:color w:val="000000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348"/>
                          <w:gridCol w:w="2348"/>
                          <w:gridCol w:w="2348"/>
                          <w:gridCol w:w="2447"/>
                        </w:tblGrid>
                        <w:tr w:rsidR="00702360">
                          <w:trPr>
                            <w:trHeight w:val="769"/>
                            <w:jc w:val="center"/>
                          </w:trPr>
                          <w:tc>
                            <w:tcPr>
                              <w:tcW w:w="23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УЧЕБНИ ЧАСОВЕ</w:t>
                              </w:r>
                            </w:p>
                          </w:tc>
                          <w:tc>
                            <w:tcPr>
                              <w:tcW w:w="23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НАЧАЛО</w:t>
                              </w:r>
                            </w:p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НА ЧАСА </w:t>
                              </w:r>
                            </w:p>
                          </w:tc>
                          <w:tc>
                            <w:tcPr>
                              <w:tcW w:w="23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КРАЙ</w:t>
                              </w:r>
                            </w:p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НА ЧАСА</w:t>
                              </w:r>
                            </w:p>
                          </w:tc>
                          <w:tc>
                            <w:tcPr>
                              <w:tcW w:w="24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МЕЖДУЧАСИЕ</w:t>
                              </w:r>
                            </w:p>
                          </w:tc>
                        </w:tr>
                        <w:tr w:rsidR="00702360">
                          <w:trPr>
                            <w:trHeight w:val="311"/>
                            <w:jc w:val="center"/>
                          </w:trPr>
                          <w:tc>
                            <w:tcPr>
                              <w:tcW w:w="23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-ви</w:t>
                              </w:r>
                            </w:p>
                          </w:tc>
                          <w:tc>
                            <w:tcPr>
                              <w:tcW w:w="23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0E6821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8 ч.00</w:t>
                              </w:r>
                              <w:r w:rsidR="0070236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мин.</w:t>
                              </w:r>
                            </w:p>
                          </w:tc>
                          <w:tc>
                            <w:tcPr>
                              <w:tcW w:w="23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0E6821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8 ч.40</w:t>
                              </w:r>
                              <w:r w:rsidR="0070236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мин.</w:t>
                              </w:r>
                            </w:p>
                          </w:tc>
                          <w:tc>
                            <w:tcPr>
                              <w:tcW w:w="24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10 минути</w:t>
                              </w:r>
                            </w:p>
                          </w:tc>
                        </w:tr>
                        <w:tr w:rsidR="00702360">
                          <w:trPr>
                            <w:trHeight w:val="311"/>
                            <w:jc w:val="center"/>
                          </w:trPr>
                          <w:tc>
                            <w:tcPr>
                              <w:tcW w:w="23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II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-ри</w:t>
                              </w:r>
                            </w:p>
                          </w:tc>
                          <w:tc>
                            <w:tcPr>
                              <w:tcW w:w="23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0E6821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8 ч.50</w:t>
                              </w:r>
                              <w:r w:rsidR="0070236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мин.</w:t>
                              </w:r>
                            </w:p>
                          </w:tc>
                          <w:tc>
                            <w:tcPr>
                              <w:tcW w:w="23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0E6821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9 ч.30</w:t>
                              </w:r>
                              <w:r w:rsidR="0070236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мин.</w:t>
                              </w:r>
                            </w:p>
                          </w:tc>
                          <w:tc>
                            <w:tcPr>
                              <w:tcW w:w="24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0E6821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 25</w:t>
                              </w:r>
                              <w:r w:rsidR="0070236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  минути</w:t>
                              </w:r>
                            </w:p>
                          </w:tc>
                        </w:tr>
                        <w:tr w:rsidR="00702360">
                          <w:trPr>
                            <w:trHeight w:val="311"/>
                            <w:jc w:val="center"/>
                          </w:trPr>
                          <w:tc>
                            <w:tcPr>
                              <w:tcW w:w="23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III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-ти</w:t>
                              </w:r>
                            </w:p>
                          </w:tc>
                          <w:tc>
                            <w:tcPr>
                              <w:tcW w:w="23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0E6821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9 ч.55</w:t>
                              </w:r>
                              <w:r w:rsidR="0070236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мин.</w:t>
                              </w:r>
                            </w:p>
                          </w:tc>
                          <w:tc>
                            <w:tcPr>
                              <w:tcW w:w="23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0E6821" w:rsidP="000E682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       10 ч.35</w:t>
                              </w:r>
                              <w:r w:rsidR="0070236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мин.</w:t>
                              </w:r>
                            </w:p>
                          </w:tc>
                          <w:tc>
                            <w:tcPr>
                              <w:tcW w:w="24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10 минути</w:t>
                              </w:r>
                            </w:p>
                          </w:tc>
                        </w:tr>
                        <w:tr w:rsidR="00702360">
                          <w:trPr>
                            <w:trHeight w:val="325"/>
                            <w:jc w:val="center"/>
                          </w:trPr>
                          <w:tc>
                            <w:tcPr>
                              <w:tcW w:w="23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IV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-ти</w:t>
                              </w:r>
                            </w:p>
                          </w:tc>
                          <w:tc>
                            <w:tcPr>
                              <w:tcW w:w="23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0E6821" w:rsidP="000E682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        10 ч.4</w:t>
                              </w:r>
                              <w:r w:rsidR="005815C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70236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мин.</w:t>
                              </w:r>
                            </w:p>
                          </w:tc>
                          <w:tc>
                            <w:tcPr>
                              <w:tcW w:w="23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0E6821" w:rsidP="000E682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       11 ч.2</w:t>
                              </w:r>
                              <w:r w:rsidR="005815C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70236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мин.</w:t>
                              </w:r>
                            </w:p>
                          </w:tc>
                          <w:tc>
                            <w:tcPr>
                              <w:tcW w:w="24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10 минути</w:t>
                              </w:r>
                            </w:p>
                          </w:tc>
                        </w:tr>
                        <w:tr w:rsidR="00702360">
                          <w:trPr>
                            <w:trHeight w:val="311"/>
                            <w:jc w:val="center"/>
                          </w:trPr>
                          <w:tc>
                            <w:tcPr>
                              <w:tcW w:w="23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-ти</w:t>
                              </w:r>
                            </w:p>
                          </w:tc>
                          <w:tc>
                            <w:tcPr>
                              <w:tcW w:w="23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5815C5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11 </w:t>
                              </w:r>
                              <w:r w:rsidR="000E682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ч.3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70236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мин.</w:t>
                              </w:r>
                            </w:p>
                          </w:tc>
                          <w:tc>
                            <w:tcPr>
                              <w:tcW w:w="23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0E6821" w:rsidP="000E682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       12 ч.1</w:t>
                              </w:r>
                              <w:r w:rsidR="005815C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70236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мин.</w:t>
                              </w:r>
                            </w:p>
                          </w:tc>
                          <w:tc>
                            <w:tcPr>
                              <w:tcW w:w="24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10 минути</w:t>
                              </w:r>
                            </w:p>
                          </w:tc>
                        </w:tr>
                        <w:tr w:rsidR="00702360">
                          <w:trPr>
                            <w:trHeight w:val="325"/>
                            <w:jc w:val="center"/>
                          </w:trPr>
                          <w:tc>
                            <w:tcPr>
                              <w:tcW w:w="23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70236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VI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-ти</w:t>
                              </w:r>
                            </w:p>
                          </w:tc>
                          <w:tc>
                            <w:tcPr>
                              <w:tcW w:w="23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0E6821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12 ч.2</w:t>
                              </w:r>
                              <w:r w:rsidR="005815C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70236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мин.</w:t>
                              </w:r>
                            </w:p>
                          </w:tc>
                          <w:tc>
                            <w:tcPr>
                              <w:tcW w:w="23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B2180A" w:rsidP="00B2180A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r w:rsidR="000E682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13 ч.0</w:t>
                              </w:r>
                              <w:r w:rsidR="005815C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70236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мин.</w:t>
                              </w:r>
                            </w:p>
                          </w:tc>
                          <w:tc>
                            <w:tcPr>
                              <w:tcW w:w="24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2360" w:rsidRDefault="00B2180A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10 минути;</w:t>
                              </w:r>
                              <w:r w:rsidR="0070236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B2180A">
                          <w:trPr>
                            <w:trHeight w:val="325"/>
                            <w:jc w:val="center"/>
                          </w:trPr>
                          <w:tc>
                            <w:tcPr>
                              <w:tcW w:w="23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2180A" w:rsidRPr="00B2180A" w:rsidRDefault="00B2180A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VII-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ми</w:t>
                              </w:r>
                            </w:p>
                          </w:tc>
                          <w:tc>
                            <w:tcPr>
                              <w:tcW w:w="23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2180A" w:rsidRDefault="00B2180A" w:rsidP="00B2180A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13 ч.15 мин.</w:t>
                              </w:r>
                            </w:p>
                          </w:tc>
                          <w:tc>
                            <w:tcPr>
                              <w:tcW w:w="23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2180A" w:rsidRDefault="00B2180A" w:rsidP="00B2180A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       13ч.55 мин.</w:t>
                              </w:r>
                            </w:p>
                          </w:tc>
                          <w:tc>
                            <w:tcPr>
                              <w:tcW w:w="24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2180A" w:rsidRDefault="00B2180A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02360" w:rsidRDefault="00702360">
                        <w:pPr>
                          <w:ind w:left="36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br/>
                          <w:t> </w:t>
                        </w:r>
                      </w:p>
                      <w:p w:rsidR="00702360" w:rsidRDefault="00702360">
                        <w:pPr>
                          <w:pStyle w:val="NormalWeb"/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 </w:t>
                        </w:r>
                      </w:p>
                      <w:p w:rsidR="00401AE9" w:rsidRDefault="00401AE9">
                        <w:pPr>
                          <w:pStyle w:val="NormalWeb"/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</w:p>
                      <w:p w:rsidR="00702360" w:rsidRDefault="00B036AC">
                        <w:pPr>
                          <w:jc w:val="center"/>
                          <w:rPr>
                            <w:b/>
                            <w:color w:val="000000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u w:val="single"/>
                          </w:rPr>
                          <w:t>В/</w:t>
                        </w:r>
                        <w:r w:rsidR="00702360">
                          <w:rPr>
                            <w:b/>
                            <w:color w:val="000000"/>
                            <w:u w:val="single"/>
                          </w:rPr>
                          <w:t xml:space="preserve">Седмично разписание/график /    на часовете в </w:t>
                        </w:r>
                        <w:r w:rsidR="00313232">
                          <w:rPr>
                            <w:b/>
                            <w:color w:val="000000"/>
                            <w:u w:val="single"/>
                          </w:rPr>
                          <w:t>групите на ЦДО</w:t>
                        </w:r>
                        <w:r w:rsidR="00702360">
                          <w:rPr>
                            <w:b/>
                            <w:color w:val="000000"/>
                            <w:u w:val="single"/>
                          </w:rPr>
                          <w:t>:</w:t>
                        </w:r>
                      </w:p>
                      <w:p w:rsidR="00401AE9" w:rsidRDefault="00401AE9">
                        <w:pPr>
                          <w:jc w:val="center"/>
                          <w:rPr>
                            <w:b/>
                            <w:color w:val="000000"/>
                            <w:u w:val="single"/>
                          </w:rPr>
                        </w:pPr>
                      </w:p>
                      <w:p w:rsidR="00401AE9" w:rsidRDefault="00401AE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  <w:p w:rsidR="00702360" w:rsidRDefault="00702360" w:rsidP="00B036AC">
                        <w:pP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702360" w:rsidRDefault="0070236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ПОЛУИНТЕРНАТНИ  ГРУПИ  в  </w:t>
                        </w:r>
                        <w:r>
                          <w:rPr>
                            <w:b/>
                            <w:color w:val="000000"/>
                            <w:lang w:val="en-US"/>
                          </w:rPr>
                          <w:t xml:space="preserve">I </w:t>
                        </w:r>
                        <w:r>
                          <w:rPr>
                            <w:b/>
                            <w:color w:val="000000"/>
                          </w:rPr>
                          <w:t xml:space="preserve">клас   и  във  </w:t>
                        </w:r>
                        <w:r>
                          <w:rPr>
                            <w:b/>
                            <w:color w:val="000000"/>
                            <w:lang w:val="en-US"/>
                          </w:rPr>
                          <w:t>II</w:t>
                        </w:r>
                        <w:r>
                          <w:rPr>
                            <w:b/>
                            <w:color w:val="000000"/>
                          </w:rPr>
                          <w:t xml:space="preserve"> клас:</w:t>
                        </w:r>
                      </w:p>
                      <w:p w:rsidR="00702360" w:rsidRDefault="0070236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155867"/>
                            <w:sz w:val="20"/>
                            <w:szCs w:val="20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755"/>
                          <w:gridCol w:w="6533"/>
                        </w:tblGrid>
                        <w:tr w:rsidR="00702360">
                          <w:trPr>
                            <w:jc w:val="center"/>
                          </w:trPr>
                          <w:tc>
                            <w:tcPr>
                              <w:tcW w:w="27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02360" w:rsidRDefault="00931AFA">
                              <w:pPr>
                                <w:ind w:left="57" w:right="57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12,00 – 12,3</w:t>
                              </w:r>
                              <w:r w:rsidR="00D90CE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70236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ч.</w:t>
                              </w:r>
                            </w:p>
                          </w:tc>
                          <w:tc>
                            <w:tcPr>
                              <w:tcW w:w="65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02360" w:rsidRDefault="00B036AC" w:rsidP="00D90CE0">
                              <w:pPr>
                                <w:ind w:left="57" w:right="57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О</w:t>
                              </w:r>
                              <w:r w:rsidR="0070236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рганизиран отдих и </w:t>
                              </w:r>
                              <w:r w:rsidR="00D90CE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физическа активност</w:t>
                              </w:r>
                            </w:p>
                          </w:tc>
                        </w:tr>
                        <w:tr w:rsidR="00702360">
                          <w:trPr>
                            <w:jc w:val="center"/>
                          </w:trPr>
                          <w:tc>
                            <w:tcPr>
                              <w:tcW w:w="27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02360" w:rsidRDefault="00931AFA">
                              <w:pPr>
                                <w:ind w:left="57" w:right="57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12,40 – 13,15</w:t>
                              </w:r>
                              <w:r w:rsidR="0070236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ч.</w:t>
                              </w:r>
                            </w:p>
                          </w:tc>
                          <w:tc>
                            <w:tcPr>
                              <w:tcW w:w="65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02360" w:rsidRDefault="00702360">
                              <w:pPr>
                                <w:ind w:left="57" w:right="57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О</w:t>
                              </w:r>
                              <w:r w:rsidR="00D90CE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рганизиран отдих и физическа активност</w:t>
                              </w:r>
                            </w:p>
                          </w:tc>
                        </w:tr>
                        <w:tr w:rsidR="00702360">
                          <w:trPr>
                            <w:jc w:val="center"/>
                          </w:trPr>
                          <w:tc>
                            <w:tcPr>
                              <w:tcW w:w="27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02360" w:rsidRDefault="00931AFA">
                              <w:pPr>
                                <w:ind w:left="57" w:right="57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13,20 – 13,5</w:t>
                              </w:r>
                              <w:r w:rsidR="0070236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 ч.</w:t>
                              </w:r>
                            </w:p>
                          </w:tc>
                          <w:tc>
                            <w:tcPr>
                              <w:tcW w:w="65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02360" w:rsidRDefault="00702360">
                              <w:pPr>
                                <w:ind w:left="57" w:right="57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Самоподготовка</w:t>
                              </w:r>
                            </w:p>
                          </w:tc>
                        </w:tr>
                        <w:tr w:rsidR="00702360">
                          <w:trPr>
                            <w:jc w:val="center"/>
                          </w:trPr>
                          <w:tc>
                            <w:tcPr>
                              <w:tcW w:w="27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02360" w:rsidRDefault="00931AFA">
                              <w:pPr>
                                <w:ind w:left="57" w:right="57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14,00 – 14,35</w:t>
                              </w:r>
                              <w:r w:rsidR="0070236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ч.</w:t>
                              </w:r>
                            </w:p>
                          </w:tc>
                          <w:tc>
                            <w:tcPr>
                              <w:tcW w:w="65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02360" w:rsidRDefault="00702360">
                              <w:pPr>
                                <w:ind w:left="57" w:right="57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Самоподготовка</w:t>
                              </w:r>
                            </w:p>
                          </w:tc>
                        </w:tr>
                        <w:tr w:rsidR="00702360">
                          <w:trPr>
                            <w:jc w:val="center"/>
                          </w:trPr>
                          <w:tc>
                            <w:tcPr>
                              <w:tcW w:w="27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02360" w:rsidRDefault="00931AFA">
                              <w:pPr>
                                <w:ind w:left="57" w:right="57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14,40 – 15,1</w:t>
                              </w:r>
                              <w:r w:rsidR="0070236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 ч.</w:t>
                              </w:r>
                            </w:p>
                          </w:tc>
                          <w:tc>
                            <w:tcPr>
                              <w:tcW w:w="65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02360" w:rsidRDefault="00702360">
                              <w:pPr>
                                <w:ind w:left="57" w:right="57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Занимания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по интереси</w:t>
                              </w:r>
                            </w:p>
                          </w:tc>
                        </w:tr>
                        <w:tr w:rsidR="00702360">
                          <w:trPr>
                            <w:jc w:val="center"/>
                          </w:trPr>
                          <w:tc>
                            <w:tcPr>
                              <w:tcW w:w="27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02360" w:rsidRDefault="00931AFA">
                              <w:pPr>
                                <w:ind w:left="57" w:right="57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15,20</w:t>
                              </w:r>
                              <w:r w:rsidR="00D90CE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15,55</w:t>
                              </w:r>
                              <w:r w:rsidR="0070236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ч.</w:t>
                              </w:r>
                            </w:p>
                          </w:tc>
                          <w:tc>
                            <w:tcPr>
                              <w:tcW w:w="65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02360" w:rsidRDefault="00702360">
                              <w:pPr>
                                <w:ind w:left="57" w:right="57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Занимания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по интереси</w:t>
                              </w:r>
                            </w:p>
                          </w:tc>
                        </w:tr>
                      </w:tbl>
                      <w:p w:rsidR="00702360" w:rsidRDefault="0070236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401AE9" w:rsidRDefault="00401AE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  <w:p w:rsidR="00401AE9" w:rsidRDefault="00401AE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  <w:p w:rsidR="007B7415" w:rsidRDefault="00FE1B8F" w:rsidP="007B7415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ОЛУИНТЕРНАТНА  ГРУПА</w:t>
                        </w:r>
                        <w:r w:rsidR="00E35937">
                          <w:rPr>
                            <w:b/>
                            <w:color w:val="000000"/>
                          </w:rPr>
                          <w:t xml:space="preserve">  в  </w:t>
                        </w:r>
                        <w:r>
                          <w:rPr>
                            <w:b/>
                            <w:color w:val="000000"/>
                            <w:lang w:val="en-US"/>
                          </w:rPr>
                          <w:t xml:space="preserve">III </w:t>
                        </w:r>
                        <w:r>
                          <w:rPr>
                            <w:b/>
                            <w:color w:val="000000"/>
                          </w:rPr>
                          <w:t xml:space="preserve">и </w:t>
                        </w:r>
                        <w:r w:rsidR="00E35937">
                          <w:rPr>
                            <w:b/>
                            <w:color w:val="000000"/>
                            <w:lang w:val="en-US"/>
                          </w:rPr>
                          <w:t>IV</w:t>
                        </w:r>
                        <w:r w:rsidR="00E35937">
                          <w:rPr>
                            <w:b/>
                            <w:color w:val="000000"/>
                          </w:rPr>
                          <w:t xml:space="preserve"> клас</w:t>
                        </w:r>
                      </w:p>
                      <w:p w:rsidR="007B7415" w:rsidRDefault="007B7415" w:rsidP="007B7415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155867"/>
                            <w:sz w:val="20"/>
                            <w:szCs w:val="20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366"/>
                          <w:gridCol w:w="2459"/>
                          <w:gridCol w:w="5173"/>
                        </w:tblGrid>
                        <w:tr w:rsidR="007B7415" w:rsidTr="007B7415">
                          <w:trPr>
                            <w:jc w:val="center"/>
                          </w:trPr>
                          <w:tc>
                            <w:tcPr>
                              <w:tcW w:w="236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7415" w:rsidRDefault="00FE1B8F" w:rsidP="007B7415">
                              <w:pPr>
                                <w:ind w:left="57" w:right="57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Вторник и Сряда</w:t>
                              </w:r>
                            </w:p>
                          </w:tc>
                          <w:tc>
                            <w:tcPr>
                              <w:tcW w:w="24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B7415" w:rsidRDefault="00FE1B8F" w:rsidP="007B7415">
                              <w:pPr>
                                <w:ind w:left="57" w:right="57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Понеделник,</w:t>
                              </w:r>
                              <w:r w:rsidR="007B741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Четвъртък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и Петък</w:t>
                              </w:r>
                            </w:p>
                          </w:tc>
                          <w:tc>
                            <w:tcPr>
                              <w:tcW w:w="517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B7415" w:rsidRDefault="007B7415" w:rsidP="007B7415">
                              <w:pPr>
                                <w:ind w:left="57" w:right="57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Часове</w:t>
                              </w:r>
                            </w:p>
                          </w:tc>
                        </w:tr>
                        <w:tr w:rsidR="007B7415" w:rsidTr="007D2AC2">
                          <w:trPr>
                            <w:jc w:val="center"/>
                          </w:trPr>
                          <w:tc>
                            <w:tcPr>
                              <w:tcW w:w="236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B7415" w:rsidRDefault="007B7415" w:rsidP="007B7415">
                              <w:pPr>
                                <w:ind w:left="57" w:right="57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12,15 – 12,55 ч.</w:t>
                              </w:r>
                            </w:p>
                          </w:tc>
                          <w:tc>
                            <w:tcPr>
                              <w:tcW w:w="24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B7415" w:rsidRDefault="007B7415" w:rsidP="007B7415">
                              <w:pPr>
                                <w:ind w:left="57" w:right="57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13,05 – 13,45 ч.</w:t>
                              </w:r>
                            </w:p>
                          </w:tc>
                          <w:tc>
                            <w:tcPr>
                              <w:tcW w:w="517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B7415" w:rsidRDefault="007B7415" w:rsidP="007B7415">
                              <w:pPr>
                                <w:ind w:left="57" w:right="57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Организиран отдих и физическа активност</w:t>
                              </w:r>
                            </w:p>
                          </w:tc>
                        </w:tr>
                        <w:tr w:rsidR="007B7415" w:rsidTr="007D2AC2">
                          <w:trPr>
                            <w:jc w:val="center"/>
                          </w:trPr>
                          <w:tc>
                            <w:tcPr>
                              <w:tcW w:w="236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B7415" w:rsidRDefault="007B7415" w:rsidP="007B7415">
                              <w:pPr>
                                <w:ind w:left="57" w:right="57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12,55 – 13,35 ч.</w:t>
                              </w:r>
                            </w:p>
                          </w:tc>
                          <w:tc>
                            <w:tcPr>
                              <w:tcW w:w="24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B7415" w:rsidRDefault="007B7415" w:rsidP="007B7415">
                              <w:pPr>
                                <w:ind w:left="57" w:right="57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13,45 – 14,25 ч.</w:t>
                              </w:r>
                            </w:p>
                          </w:tc>
                          <w:tc>
                            <w:tcPr>
                              <w:tcW w:w="517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B7415" w:rsidRDefault="007B7415" w:rsidP="007B7415">
                              <w:pPr>
                                <w:ind w:left="57" w:right="57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О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рганизиран отдих и физическа активност</w:t>
                              </w:r>
                            </w:p>
                          </w:tc>
                        </w:tr>
                        <w:tr w:rsidR="007B7415" w:rsidTr="007D2AC2">
                          <w:trPr>
                            <w:jc w:val="center"/>
                          </w:trPr>
                          <w:tc>
                            <w:tcPr>
                              <w:tcW w:w="236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B7415" w:rsidRDefault="007B7415" w:rsidP="007B7415">
                              <w:pPr>
                                <w:ind w:left="57" w:right="57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13,35 – 14,15 ч.</w:t>
                              </w:r>
                            </w:p>
                          </w:tc>
                          <w:tc>
                            <w:tcPr>
                              <w:tcW w:w="24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B7415" w:rsidRDefault="007B7415" w:rsidP="007B7415">
                              <w:pPr>
                                <w:ind w:left="57" w:right="57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14,25 – 15,05 ч.</w:t>
                              </w:r>
                            </w:p>
                          </w:tc>
                          <w:tc>
                            <w:tcPr>
                              <w:tcW w:w="517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B7415" w:rsidRDefault="007B7415" w:rsidP="007B7415">
                              <w:pPr>
                                <w:ind w:left="57" w:right="57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Самоподготовка</w:t>
                              </w:r>
                            </w:p>
                          </w:tc>
                        </w:tr>
                        <w:tr w:rsidR="007B7415" w:rsidTr="007D2AC2">
                          <w:trPr>
                            <w:jc w:val="center"/>
                          </w:trPr>
                          <w:tc>
                            <w:tcPr>
                              <w:tcW w:w="236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B7415" w:rsidRDefault="007B7415" w:rsidP="007B7415">
                              <w:pPr>
                                <w:ind w:left="57" w:right="57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14,15 – 14,55 ч.</w:t>
                              </w:r>
                            </w:p>
                          </w:tc>
                          <w:tc>
                            <w:tcPr>
                              <w:tcW w:w="24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B7415" w:rsidRDefault="007B7415" w:rsidP="007B7415">
                              <w:pPr>
                                <w:ind w:left="57" w:right="57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15,05 – 15,45 ч.</w:t>
                              </w:r>
                            </w:p>
                          </w:tc>
                          <w:tc>
                            <w:tcPr>
                              <w:tcW w:w="517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B7415" w:rsidRDefault="007B7415" w:rsidP="007B7415">
                              <w:pPr>
                                <w:ind w:left="57" w:right="57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Самоподготовка</w:t>
                              </w:r>
                            </w:p>
                          </w:tc>
                        </w:tr>
                        <w:tr w:rsidR="007B7415" w:rsidTr="007D2AC2">
                          <w:trPr>
                            <w:jc w:val="center"/>
                          </w:trPr>
                          <w:tc>
                            <w:tcPr>
                              <w:tcW w:w="236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B7415" w:rsidRDefault="007B7415" w:rsidP="007B7415">
                              <w:pPr>
                                <w:ind w:left="57" w:right="57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14,55 – 15,35 ч.</w:t>
                              </w:r>
                            </w:p>
                          </w:tc>
                          <w:tc>
                            <w:tcPr>
                              <w:tcW w:w="24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B7415" w:rsidRDefault="007B7415" w:rsidP="007B7415">
                              <w:pPr>
                                <w:ind w:left="57" w:right="57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15,45 – 16,25 ч.</w:t>
                              </w:r>
                            </w:p>
                          </w:tc>
                          <w:tc>
                            <w:tcPr>
                              <w:tcW w:w="517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B7415" w:rsidRDefault="007B7415" w:rsidP="007B7415">
                              <w:pPr>
                                <w:ind w:left="57" w:right="57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Занимания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по интереси</w:t>
                              </w:r>
                            </w:p>
                          </w:tc>
                        </w:tr>
                        <w:tr w:rsidR="007B7415" w:rsidTr="007D2AC2">
                          <w:trPr>
                            <w:jc w:val="center"/>
                          </w:trPr>
                          <w:tc>
                            <w:tcPr>
                              <w:tcW w:w="236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B7415" w:rsidRDefault="007B7415" w:rsidP="007B7415">
                              <w:pPr>
                                <w:ind w:left="57" w:right="57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15,35 – 16,15 ч.</w:t>
                              </w:r>
                            </w:p>
                          </w:tc>
                          <w:tc>
                            <w:tcPr>
                              <w:tcW w:w="24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B7415" w:rsidRDefault="007B7415" w:rsidP="007B7415">
                              <w:pPr>
                                <w:ind w:left="57" w:right="57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16,25 – 17,05 ч.</w:t>
                              </w:r>
                            </w:p>
                          </w:tc>
                          <w:tc>
                            <w:tcPr>
                              <w:tcW w:w="517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B7415" w:rsidRDefault="007B7415" w:rsidP="007B7415">
                              <w:pPr>
                                <w:ind w:left="57" w:right="57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Занимания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по интереси</w:t>
                              </w:r>
                            </w:p>
                          </w:tc>
                        </w:tr>
                      </w:tbl>
                      <w:p w:rsidR="007B7415" w:rsidRDefault="007B7415">
                        <w:pPr>
                          <w:ind w:left="57" w:right="57"/>
                          <w:jc w:val="center"/>
                          <w:rPr>
                            <w:color w:val="000000"/>
                          </w:rPr>
                        </w:pPr>
                      </w:p>
                      <w:p w:rsidR="00702360" w:rsidRDefault="00702360" w:rsidP="00B036AC">
                        <w:pPr>
                          <w:ind w:left="57" w:right="57"/>
                          <w:jc w:val="center"/>
                          <w:rPr>
                            <w:color w:val="000000"/>
                          </w:rPr>
                        </w:pPr>
                      </w:p>
                      <w:p w:rsidR="00702360" w:rsidRDefault="00313232">
                        <w:pPr>
                          <w:ind w:left="57" w:right="57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lastRenderedPageBreak/>
                          <w:t>ПОЛУИНТЕРНАТНИ ГРУПИ</w:t>
                        </w:r>
                        <w:r w:rsidR="00702360">
                          <w:rPr>
                            <w:b/>
                            <w:color w:val="000000"/>
                          </w:rPr>
                          <w:t xml:space="preserve"> </w:t>
                        </w:r>
                        <w:r w:rsidR="00702360">
                          <w:rPr>
                            <w:b/>
                            <w:color w:val="000000"/>
                            <w:lang w:val="en-US"/>
                          </w:rPr>
                          <w:t xml:space="preserve">V </w:t>
                        </w:r>
                        <w:r w:rsidR="00702360">
                          <w:rPr>
                            <w:b/>
                            <w:color w:val="000000"/>
                            <w:lang w:val="ru-RU"/>
                          </w:rPr>
                          <w:t xml:space="preserve">- </w:t>
                        </w:r>
                        <w:r>
                          <w:rPr>
                            <w:b/>
                            <w:color w:val="000000"/>
                            <w:lang w:val="en-US"/>
                          </w:rPr>
                          <w:t>VII</w:t>
                        </w:r>
                        <w:r w:rsidR="00702360">
                          <w:rPr>
                            <w:b/>
                            <w:color w:val="000000"/>
                          </w:rPr>
                          <w:t xml:space="preserve"> клас:</w:t>
                        </w:r>
                      </w:p>
                      <w:p w:rsidR="00702360" w:rsidRDefault="00702360" w:rsidP="00B2180A">
                        <w:pPr>
                          <w:ind w:left="57" w:right="57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  <w:r>
                          <w:rPr>
                            <w:b/>
                            <w:color w:val="000000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755"/>
                          <w:gridCol w:w="6533"/>
                        </w:tblGrid>
                        <w:tr w:rsidR="00702360">
                          <w:trPr>
                            <w:jc w:val="center"/>
                          </w:trPr>
                          <w:tc>
                            <w:tcPr>
                              <w:tcW w:w="27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02360" w:rsidRDefault="000E6821" w:rsidP="00FE1B8F">
                              <w:pPr>
                                <w:ind w:left="57" w:right="57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13,05 – 13,4</w:t>
                              </w:r>
                              <w:r w:rsidR="00207CD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70236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ч.</w:t>
                              </w:r>
                              <w:r w:rsidR="00DC0C3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/13,55ч – 14,35ч.</w:t>
                              </w:r>
                              <w:r w:rsidR="005D364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– сряда </w:t>
                              </w:r>
                              <w:r w:rsidR="00FE1B8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и четвъртък </w:t>
                              </w:r>
                              <w:r w:rsidR="00FE1B8F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V, VI,</w:t>
                              </w:r>
                              <w:r w:rsidR="005D364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VII клас/</w:t>
                              </w:r>
                            </w:p>
                          </w:tc>
                          <w:tc>
                            <w:tcPr>
                              <w:tcW w:w="65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02360" w:rsidRDefault="00B036AC" w:rsidP="00D90CE0">
                              <w:pPr>
                                <w:ind w:left="57" w:right="57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О</w:t>
                              </w:r>
                              <w:r w:rsidR="0070236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рганизиран отдих и </w:t>
                              </w:r>
                              <w:r w:rsidR="00D90CE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физическа активност</w:t>
                              </w:r>
                            </w:p>
                          </w:tc>
                        </w:tr>
                        <w:tr w:rsidR="00702360">
                          <w:trPr>
                            <w:jc w:val="center"/>
                          </w:trPr>
                          <w:tc>
                            <w:tcPr>
                              <w:tcW w:w="27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02360" w:rsidRDefault="000E6821">
                              <w:pPr>
                                <w:ind w:left="57" w:right="57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13,45 – 14,2</w:t>
                              </w:r>
                              <w:r w:rsidR="00207CD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70236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ч.</w:t>
                              </w:r>
                              <w:r w:rsidR="00DC0C3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/14,35ч. - 15,15ч. </w:t>
                              </w:r>
                              <w:r w:rsidR="005D364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 w:rsidR="00FE1B8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– сряда и четвъртък </w:t>
                              </w:r>
                              <w:r w:rsidR="00FE1B8F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V, VI,</w:t>
                              </w:r>
                              <w:r w:rsidR="00FE1B8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VII клас</w:t>
                              </w:r>
                              <w:r w:rsidR="00FE1B8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D364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/</w:t>
                              </w:r>
                            </w:p>
                          </w:tc>
                          <w:tc>
                            <w:tcPr>
                              <w:tcW w:w="65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02360" w:rsidRDefault="00D90CE0">
                              <w:pPr>
                                <w:ind w:left="57" w:right="57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Организиран отдих и физическа активност</w:t>
                              </w:r>
                            </w:p>
                          </w:tc>
                        </w:tr>
                        <w:tr w:rsidR="00702360">
                          <w:trPr>
                            <w:jc w:val="center"/>
                          </w:trPr>
                          <w:tc>
                            <w:tcPr>
                              <w:tcW w:w="27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02360" w:rsidRDefault="000E6821" w:rsidP="00DC0C36">
                              <w:pPr>
                                <w:ind w:left="57" w:right="57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14,25 – 15,0</w:t>
                              </w:r>
                              <w:r w:rsidR="00207CD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70236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ч.</w:t>
                              </w:r>
                              <w:r w:rsidR="00DC0C3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/15,15ч. – 15,55ч. </w:t>
                              </w:r>
                              <w:r w:rsidR="005D364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 w:rsidR="00FE1B8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– сряда и четвъртък </w:t>
                              </w:r>
                              <w:r w:rsidR="00FE1B8F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V, VI,</w:t>
                              </w:r>
                              <w:r w:rsidR="00FE1B8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VII клас</w:t>
                              </w:r>
                              <w:r w:rsidR="00FE1B8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D364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/</w:t>
                              </w:r>
                            </w:p>
                          </w:tc>
                          <w:tc>
                            <w:tcPr>
                              <w:tcW w:w="65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02360" w:rsidRDefault="00702360">
                              <w:pPr>
                                <w:ind w:left="57" w:right="57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Самоподготовка</w:t>
                              </w:r>
                            </w:p>
                          </w:tc>
                        </w:tr>
                        <w:tr w:rsidR="00702360">
                          <w:trPr>
                            <w:jc w:val="center"/>
                          </w:trPr>
                          <w:tc>
                            <w:tcPr>
                              <w:tcW w:w="27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02360" w:rsidRDefault="000E6821">
                              <w:pPr>
                                <w:ind w:left="57" w:right="57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15,05 – 15,4</w:t>
                              </w:r>
                              <w:r w:rsidR="00207CD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70236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ч.</w:t>
                              </w:r>
                              <w:r w:rsidR="00DC0C3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/15,55ч. – 16,35ч.</w:t>
                              </w:r>
                              <w:r w:rsidR="005D364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 w:rsidR="00FE1B8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– сряда и четвъртък </w:t>
                              </w:r>
                              <w:r w:rsidR="00FE1B8F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V, VI,</w:t>
                              </w:r>
                              <w:r w:rsidR="00FE1B8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VII клас</w:t>
                              </w:r>
                              <w:r w:rsidR="00FE1B8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D364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/</w:t>
                              </w:r>
                            </w:p>
                          </w:tc>
                          <w:tc>
                            <w:tcPr>
                              <w:tcW w:w="65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02360" w:rsidRDefault="00702360">
                              <w:pPr>
                                <w:ind w:left="57" w:right="57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Самоподготовка</w:t>
                              </w:r>
                            </w:p>
                          </w:tc>
                        </w:tr>
                        <w:tr w:rsidR="00702360">
                          <w:trPr>
                            <w:jc w:val="center"/>
                          </w:trPr>
                          <w:tc>
                            <w:tcPr>
                              <w:tcW w:w="27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02360" w:rsidRDefault="000E6821">
                              <w:pPr>
                                <w:ind w:left="57" w:right="57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15,45 – 16,2</w:t>
                              </w:r>
                              <w:r w:rsidR="00207CD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70236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ч.</w:t>
                              </w:r>
                              <w:r w:rsidR="00DC0C3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/16,35ч.- 17,15ч.</w:t>
                              </w:r>
                              <w:r w:rsidR="005D364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 w:rsidR="00FE1B8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– сряда и четвъртък </w:t>
                              </w:r>
                              <w:r w:rsidR="00FE1B8F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V, VI,</w:t>
                              </w:r>
                              <w:r w:rsidR="00FE1B8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VII клас</w:t>
                              </w:r>
                              <w:r w:rsidR="00FE1B8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D364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/</w:t>
                              </w:r>
                            </w:p>
                          </w:tc>
                          <w:tc>
                            <w:tcPr>
                              <w:tcW w:w="65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02360" w:rsidRDefault="00702360">
                              <w:pPr>
                                <w:ind w:left="57" w:right="57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Занимания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по интереси</w:t>
                              </w:r>
                            </w:p>
                          </w:tc>
                        </w:tr>
                        <w:tr w:rsidR="00702360">
                          <w:trPr>
                            <w:jc w:val="center"/>
                          </w:trPr>
                          <w:tc>
                            <w:tcPr>
                              <w:tcW w:w="27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02360" w:rsidRDefault="000E6821">
                              <w:pPr>
                                <w:ind w:left="57" w:right="57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16,2</w:t>
                              </w:r>
                              <w:r w:rsidR="00207CD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70236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17,0</w:t>
                              </w:r>
                              <w:r w:rsidR="00207CD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70236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ч.</w:t>
                              </w:r>
                              <w:r w:rsidR="00DC0C3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/17,15ч. – 17,55ч.</w:t>
                              </w:r>
                              <w:r w:rsidR="005D364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 w:rsidR="00FE1B8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– сряда и четвъртък </w:t>
                              </w:r>
                              <w:r w:rsidR="00FE1B8F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V, VI,</w:t>
                              </w:r>
                              <w:r w:rsidR="00FE1B8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VII клас</w:t>
                              </w:r>
                              <w:r w:rsidR="00FE1B8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D364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/</w:t>
                              </w:r>
                            </w:p>
                          </w:tc>
                          <w:tc>
                            <w:tcPr>
                              <w:tcW w:w="65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02360" w:rsidRDefault="00702360">
                              <w:pPr>
                                <w:ind w:left="57" w:right="57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Занимания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 по интереси</w:t>
                              </w:r>
                            </w:p>
                          </w:tc>
                        </w:tr>
                      </w:tbl>
                      <w:p w:rsidR="00401AE9" w:rsidRDefault="00401AE9" w:rsidP="00DC0C36">
                        <w:pPr>
                          <w:rPr>
                            <w:b/>
                            <w:color w:val="000000"/>
                            <w:u w:val="single"/>
                          </w:rPr>
                        </w:pPr>
                      </w:p>
                      <w:p w:rsidR="00D90CE0" w:rsidRPr="00401AE9" w:rsidRDefault="00B036AC" w:rsidP="00DC0C36">
                        <w:pPr>
                          <w:rPr>
                            <w:b/>
                            <w:color w:val="000000"/>
                            <w:u w:val="single"/>
                          </w:rPr>
                        </w:pPr>
                        <w:r w:rsidRPr="00B036AC">
                          <w:rPr>
                            <w:b/>
                            <w:color w:val="000000"/>
                            <w:u w:val="single"/>
                          </w:rPr>
                          <w:t>Г/</w:t>
                        </w:r>
                        <w:r w:rsidR="00401AE9">
                          <w:rPr>
                            <w:b/>
                            <w:color w:val="000000"/>
                            <w:u w:val="single"/>
                          </w:rPr>
                          <w:t>Седмично разписание </w:t>
                        </w:r>
                        <w:r w:rsidR="00702360" w:rsidRPr="00B036AC">
                          <w:rPr>
                            <w:b/>
                            <w:color w:val="000000"/>
                            <w:u w:val="single"/>
                          </w:rPr>
                          <w:t>на обучението в полу</w:t>
                        </w:r>
                        <w:r w:rsidR="00401AE9">
                          <w:rPr>
                            <w:b/>
                            <w:color w:val="000000"/>
                            <w:u w:val="single"/>
                          </w:rPr>
                          <w:t>дневната подготвителна </w:t>
                        </w:r>
                        <w:bookmarkStart w:id="0" w:name="_GoBack"/>
                        <w:bookmarkEnd w:id="0"/>
                        <w:r>
                          <w:rPr>
                            <w:b/>
                            <w:color w:val="000000"/>
                            <w:u w:val="single"/>
                          </w:rPr>
                          <w:t>група</w:t>
                        </w:r>
                        <w:r w:rsidR="00702360" w:rsidRPr="00B036AC">
                          <w:rPr>
                            <w:b/>
                            <w:color w:val="000000"/>
                            <w:u w:val="single"/>
                          </w:rPr>
                          <w:t>:</w:t>
                        </w:r>
                        <w:r w:rsidR="00702360" w:rsidRPr="00B036AC"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702360" w:rsidRPr="00B036AC">
                          <w:rPr>
                            <w:color w:val="000000"/>
                            <w:sz w:val="20"/>
                            <w:szCs w:val="20"/>
                          </w:rPr>
                          <w:br/>
                        </w:r>
                      </w:p>
                      <w:tbl>
                        <w:tblPr>
                          <w:tblStyle w:val="TableGrid"/>
                          <w:tblpPr w:leftFromText="141" w:rightFromText="141" w:vertAnchor="text" w:horzAnchor="margin" w:tblpY="119"/>
                          <w:tblOverlap w:val="never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840"/>
                          <w:gridCol w:w="7448"/>
                        </w:tblGrid>
                        <w:tr w:rsidR="00D90CE0" w:rsidRPr="00221C43" w:rsidTr="003B44A2">
                          <w:tc>
                            <w:tcPr>
                              <w:tcW w:w="184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D90CE0" w:rsidRPr="00221C43" w:rsidRDefault="00D90CE0" w:rsidP="00D90CE0">
                              <w:pPr>
                                <w:tabs>
                                  <w:tab w:val="left" w:pos="301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221C43">
                                <w:rPr>
                                  <w:b/>
                                </w:rPr>
                                <w:t>Часови интервал</w:t>
                              </w:r>
                            </w:p>
                          </w:tc>
                          <w:tc>
                            <w:tcPr>
                              <w:tcW w:w="7448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D90CE0" w:rsidRPr="00221C43" w:rsidRDefault="00D90CE0" w:rsidP="00D90CE0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221C43">
                                <w:rPr>
                                  <w:rFonts w:eastAsia="Arial"/>
                                  <w:b/>
                                  <w:w w:val="92"/>
                                </w:rPr>
                                <w:t>Основни и допълнителни форми на педагогическо взаимодействие</w:t>
                              </w:r>
                            </w:p>
                          </w:tc>
                        </w:tr>
                        <w:tr w:rsidR="00D90CE0" w:rsidRPr="00221C43" w:rsidTr="003B44A2">
                          <w:tc>
                            <w:tcPr>
                              <w:tcW w:w="184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D90CE0" w:rsidRPr="00221C43" w:rsidRDefault="00D90CE0" w:rsidP="00D90CE0">
                              <w:pPr>
                                <w:tabs>
                                  <w:tab w:val="left" w:pos="301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7448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D90CE0" w:rsidRPr="00C413AD" w:rsidRDefault="00D90CE0" w:rsidP="00D90CE0">
                              <w:pPr>
                                <w:jc w:val="center"/>
                                <w:rPr>
                                  <w:rFonts w:eastAsia="Arial"/>
                                  <w:b/>
                                  <w:w w:val="92"/>
                                </w:rPr>
                              </w:pPr>
                              <w:r w:rsidRPr="00C413AD">
                                <w:rPr>
                                  <w:rFonts w:eastAsia="Arial"/>
                                  <w:b/>
                                  <w:w w:val="92"/>
                                </w:rPr>
                                <w:t>Понеделник, Вторник, Сряда и Четвъртък</w:t>
                              </w:r>
                            </w:p>
                          </w:tc>
                        </w:tr>
                        <w:tr w:rsidR="00D90CE0" w:rsidRPr="00221C43" w:rsidTr="003B44A2">
                          <w:tc>
                            <w:tcPr>
                              <w:tcW w:w="184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D90CE0" w:rsidRPr="00221C43" w:rsidRDefault="00D90CE0" w:rsidP="00D90CE0">
                              <w:pPr>
                                <w:jc w:val="center"/>
                              </w:pPr>
                              <w:r>
                                <w:t>7.30 – 8.00</w:t>
                              </w:r>
                            </w:p>
                          </w:tc>
                          <w:tc>
                            <w:tcPr>
                              <w:tcW w:w="7448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vAlign w:val="bottom"/>
                            </w:tcPr>
                            <w:p w:rsidR="00D90CE0" w:rsidRPr="00C413AD" w:rsidRDefault="00D90CE0" w:rsidP="00D90CE0">
                              <w:pPr>
                                <w:spacing w:line="0" w:lineRule="atLeast"/>
                                <w:jc w:val="both"/>
                                <w:rPr>
                                  <w:rFonts w:eastAsia="Arial"/>
                                  <w:w w:val="94"/>
                                </w:rPr>
                              </w:pPr>
                              <w:r w:rsidRPr="00C413AD">
                                <w:rPr>
                                  <w:rFonts w:eastAsia="Arial"/>
                                  <w:w w:val="94"/>
                                </w:rPr>
                                <w:t>Прием, дейности по избор на децата, дейности, организирани от учителя</w:t>
                              </w:r>
                            </w:p>
                          </w:tc>
                        </w:tr>
                        <w:tr w:rsidR="00D90CE0" w:rsidRPr="00221C43" w:rsidTr="003B44A2">
                          <w:tc>
                            <w:tcPr>
                              <w:tcW w:w="184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D90CE0" w:rsidRPr="00221C43" w:rsidRDefault="00D90CE0" w:rsidP="00D90CE0">
                              <w:pPr>
                                <w:tabs>
                                  <w:tab w:val="left" w:pos="405"/>
                                </w:tabs>
                                <w:jc w:val="center"/>
                              </w:pPr>
                              <w:r>
                                <w:t>8.00 – 8.15</w:t>
                              </w:r>
                            </w:p>
                          </w:tc>
                          <w:tc>
                            <w:tcPr>
                              <w:tcW w:w="7448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vAlign w:val="bottom"/>
                            </w:tcPr>
                            <w:p w:rsidR="00D90CE0" w:rsidRPr="00221C43" w:rsidRDefault="00D90CE0" w:rsidP="00D90CE0">
                              <w:pPr>
                                <w:spacing w:line="0" w:lineRule="atLeast"/>
                                <w:rPr>
                                  <w:rFonts w:eastAsia="Arial"/>
                                </w:rPr>
                              </w:pPr>
                              <w:r>
                                <w:rPr>
                                  <w:rFonts w:eastAsia="Arial"/>
                                </w:rPr>
                                <w:t>Сутрешно раздвижване</w:t>
                              </w:r>
                            </w:p>
                          </w:tc>
                        </w:tr>
                        <w:tr w:rsidR="00D90CE0" w:rsidRPr="00221C43" w:rsidTr="003B44A2">
                          <w:tc>
                            <w:tcPr>
                              <w:tcW w:w="184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D90CE0" w:rsidRPr="00221C43" w:rsidRDefault="00D90CE0" w:rsidP="00D90CE0">
                              <w:pPr>
                                <w:jc w:val="center"/>
                              </w:pPr>
                              <w:r>
                                <w:t>8.15 – 8.45</w:t>
                              </w:r>
                            </w:p>
                          </w:tc>
                          <w:tc>
                            <w:tcPr>
                              <w:tcW w:w="7448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vAlign w:val="bottom"/>
                            </w:tcPr>
                            <w:p w:rsidR="00D90CE0" w:rsidRPr="00221C43" w:rsidRDefault="00D90CE0" w:rsidP="00D90CE0">
                              <w:pPr>
                                <w:spacing w:line="0" w:lineRule="atLeast"/>
                                <w:jc w:val="both"/>
                              </w:pPr>
                              <w:r>
                                <w:t>Закуска</w:t>
                              </w:r>
                            </w:p>
                          </w:tc>
                        </w:tr>
                        <w:tr w:rsidR="00D90CE0" w:rsidRPr="00221C43" w:rsidTr="003B44A2">
                          <w:tc>
                            <w:tcPr>
                              <w:tcW w:w="184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D90CE0" w:rsidRPr="00221C43" w:rsidRDefault="00D90CE0" w:rsidP="00D90CE0">
                              <w:pPr>
                                <w:jc w:val="center"/>
                              </w:pPr>
                              <w:r>
                                <w:t>8.45 – 10.45</w:t>
                              </w:r>
                            </w:p>
                          </w:tc>
                          <w:tc>
                            <w:tcPr>
                              <w:tcW w:w="7448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D90CE0" w:rsidRPr="00C413AD" w:rsidRDefault="00D90CE0" w:rsidP="00D90CE0">
                              <w:r>
                                <w:t>Педагогически ситуации</w:t>
                              </w:r>
                            </w:p>
                          </w:tc>
                        </w:tr>
                        <w:tr w:rsidR="00D90CE0" w:rsidRPr="00221C43" w:rsidTr="003B44A2">
                          <w:tc>
                            <w:tcPr>
                              <w:tcW w:w="184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D90CE0" w:rsidRPr="00221C43" w:rsidRDefault="00D90CE0" w:rsidP="00D90CE0">
                              <w:pPr>
                                <w:jc w:val="center"/>
                              </w:pPr>
                              <w:r>
                                <w:t>10.45 – 11.00</w:t>
                              </w:r>
                            </w:p>
                          </w:tc>
                          <w:tc>
                            <w:tcPr>
                              <w:tcW w:w="7448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D90CE0" w:rsidRPr="00221C43" w:rsidRDefault="00D90CE0" w:rsidP="00D90CE0">
                              <w:r>
                                <w:t>Хранене</w:t>
                              </w:r>
                            </w:p>
                          </w:tc>
                        </w:tr>
                        <w:tr w:rsidR="00D90CE0" w:rsidRPr="00221C43" w:rsidTr="003B44A2">
                          <w:tc>
                            <w:tcPr>
                              <w:tcW w:w="184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D90CE0" w:rsidRPr="00221C43" w:rsidRDefault="00D90CE0" w:rsidP="00D90CE0">
                              <w:pPr>
                                <w:jc w:val="center"/>
                              </w:pPr>
                              <w:r>
                                <w:t>11.00 – 12.30</w:t>
                              </w:r>
                            </w:p>
                          </w:tc>
                          <w:tc>
                            <w:tcPr>
                              <w:tcW w:w="7448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vAlign w:val="bottom"/>
                            </w:tcPr>
                            <w:p w:rsidR="00D90CE0" w:rsidRPr="00221C43" w:rsidRDefault="00D90CE0" w:rsidP="0097436E">
                              <w:pPr>
                                <w:spacing w:line="0" w:lineRule="atLeast"/>
                                <w:rPr>
                                  <w:rFonts w:eastAsia="Arial"/>
                                </w:rPr>
                              </w:pPr>
                              <w:r>
                                <w:rPr>
                                  <w:rFonts w:eastAsia="Arial"/>
                                </w:rPr>
                                <w:t>Дейности по избор на децата, дейности, организирани от учителя</w:t>
                              </w:r>
                            </w:p>
                          </w:tc>
                        </w:tr>
                        <w:tr w:rsidR="00D90CE0" w:rsidRPr="00221C43" w:rsidTr="003B44A2">
                          <w:tc>
                            <w:tcPr>
                              <w:tcW w:w="184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D90CE0" w:rsidRPr="00221C43" w:rsidRDefault="00D90CE0" w:rsidP="00D90CE0">
                              <w:pPr>
                                <w:jc w:val="center"/>
                              </w:pPr>
                              <w:r>
                                <w:t>12.30 – 13.30</w:t>
                              </w:r>
                            </w:p>
                          </w:tc>
                          <w:tc>
                            <w:tcPr>
                              <w:tcW w:w="7448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vAlign w:val="bottom"/>
                            </w:tcPr>
                            <w:p w:rsidR="00D90CE0" w:rsidRPr="00221C43" w:rsidRDefault="00D90CE0" w:rsidP="0097436E">
                              <w:pPr>
                                <w:spacing w:line="0" w:lineRule="atLeast"/>
                                <w:rPr>
                                  <w:rFonts w:eastAsia="Arial"/>
                                </w:rPr>
                              </w:pPr>
                              <w:r>
                                <w:rPr>
                                  <w:rFonts w:eastAsia="Arial"/>
                                </w:rPr>
                                <w:t>Изпращане на децата</w:t>
                              </w:r>
                            </w:p>
                          </w:tc>
                        </w:tr>
                        <w:tr w:rsidR="00D90CE0" w:rsidRPr="00221C43" w:rsidTr="003B44A2">
                          <w:tc>
                            <w:tcPr>
                              <w:tcW w:w="184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D90CE0" w:rsidRDefault="00D90CE0" w:rsidP="00D90CE0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7448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vAlign w:val="bottom"/>
                            </w:tcPr>
                            <w:p w:rsidR="00D90CE0" w:rsidRPr="004955AE" w:rsidRDefault="00D90CE0" w:rsidP="00D90CE0">
                              <w:pPr>
                                <w:spacing w:line="0" w:lineRule="atLeast"/>
                                <w:ind w:left="60"/>
                                <w:rPr>
                                  <w:rFonts w:eastAsia="Arial"/>
                                  <w:b/>
                                </w:rPr>
                              </w:pPr>
                              <w:r>
                                <w:rPr>
                                  <w:rFonts w:eastAsia="Arial"/>
                                  <w:b/>
                                </w:rPr>
                                <w:t>Петък</w:t>
                              </w:r>
                            </w:p>
                          </w:tc>
                        </w:tr>
                        <w:tr w:rsidR="00D90CE0" w:rsidRPr="00221C43" w:rsidTr="003B44A2">
                          <w:tc>
                            <w:tcPr>
                              <w:tcW w:w="184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D90CE0" w:rsidRPr="00221C43" w:rsidRDefault="00D90CE0" w:rsidP="00D90CE0">
                              <w:pPr>
                                <w:jc w:val="center"/>
                              </w:pPr>
                              <w:r>
                                <w:t>7.30 – 8.00</w:t>
                              </w:r>
                            </w:p>
                          </w:tc>
                          <w:tc>
                            <w:tcPr>
                              <w:tcW w:w="7448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vAlign w:val="bottom"/>
                            </w:tcPr>
                            <w:p w:rsidR="00D90CE0" w:rsidRPr="00C413AD" w:rsidRDefault="00D90CE0" w:rsidP="00D90CE0">
                              <w:pPr>
                                <w:spacing w:line="0" w:lineRule="atLeast"/>
                                <w:jc w:val="both"/>
                                <w:rPr>
                                  <w:rFonts w:eastAsia="Arial"/>
                                  <w:w w:val="94"/>
                                </w:rPr>
                              </w:pPr>
                              <w:r w:rsidRPr="00C413AD">
                                <w:rPr>
                                  <w:rFonts w:eastAsia="Arial"/>
                                  <w:w w:val="94"/>
                                </w:rPr>
                                <w:t>Прием, дейности по избор на децата, дейности, организирани от учителя</w:t>
                              </w:r>
                            </w:p>
                          </w:tc>
                        </w:tr>
                        <w:tr w:rsidR="00D90CE0" w:rsidRPr="00221C43" w:rsidTr="003B44A2">
                          <w:tc>
                            <w:tcPr>
                              <w:tcW w:w="184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D90CE0" w:rsidRPr="00221C43" w:rsidRDefault="00D90CE0" w:rsidP="00D90CE0">
                              <w:pPr>
                                <w:tabs>
                                  <w:tab w:val="left" w:pos="405"/>
                                </w:tabs>
                                <w:jc w:val="center"/>
                              </w:pPr>
                              <w:r>
                                <w:t>8.00 – 8.15</w:t>
                              </w:r>
                            </w:p>
                          </w:tc>
                          <w:tc>
                            <w:tcPr>
                              <w:tcW w:w="7448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vAlign w:val="bottom"/>
                            </w:tcPr>
                            <w:p w:rsidR="00D90CE0" w:rsidRPr="00221C43" w:rsidRDefault="00D90CE0" w:rsidP="00D90CE0">
                              <w:pPr>
                                <w:spacing w:line="0" w:lineRule="atLeast"/>
                                <w:rPr>
                                  <w:rFonts w:eastAsia="Arial"/>
                                </w:rPr>
                              </w:pPr>
                              <w:r>
                                <w:rPr>
                                  <w:rFonts w:eastAsia="Arial"/>
                                </w:rPr>
                                <w:t>Сутрешно раздвижване</w:t>
                              </w:r>
                            </w:p>
                          </w:tc>
                        </w:tr>
                        <w:tr w:rsidR="00D90CE0" w:rsidRPr="00221C43" w:rsidTr="003B44A2">
                          <w:tc>
                            <w:tcPr>
                              <w:tcW w:w="184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D90CE0" w:rsidRPr="00221C43" w:rsidRDefault="00D90CE0" w:rsidP="00D90CE0">
                              <w:pPr>
                                <w:jc w:val="center"/>
                              </w:pPr>
                              <w:r>
                                <w:t>8.15 – 8.45</w:t>
                              </w:r>
                            </w:p>
                          </w:tc>
                          <w:tc>
                            <w:tcPr>
                              <w:tcW w:w="7448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vAlign w:val="bottom"/>
                            </w:tcPr>
                            <w:p w:rsidR="00D90CE0" w:rsidRPr="00221C43" w:rsidRDefault="00D90CE0" w:rsidP="00D90CE0">
                              <w:pPr>
                                <w:spacing w:line="0" w:lineRule="atLeast"/>
                                <w:jc w:val="both"/>
                              </w:pPr>
                              <w:r>
                                <w:t>Закуска</w:t>
                              </w:r>
                            </w:p>
                          </w:tc>
                        </w:tr>
                        <w:tr w:rsidR="00D90CE0" w:rsidRPr="00221C43" w:rsidTr="003B44A2">
                          <w:tc>
                            <w:tcPr>
                              <w:tcW w:w="184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D90CE0" w:rsidRDefault="00D90CE0" w:rsidP="00D90CE0">
                              <w:pPr>
                                <w:jc w:val="center"/>
                              </w:pPr>
                              <w:r>
                                <w:t>8.45 – 10.15</w:t>
                              </w:r>
                            </w:p>
                          </w:tc>
                          <w:tc>
                            <w:tcPr>
                              <w:tcW w:w="7448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vAlign w:val="bottom"/>
                            </w:tcPr>
                            <w:p w:rsidR="00D90CE0" w:rsidRDefault="00D90CE0" w:rsidP="0097436E">
                              <w:pPr>
                                <w:spacing w:line="0" w:lineRule="atLeast"/>
                                <w:rPr>
                                  <w:rFonts w:eastAsia="Arial"/>
                                </w:rPr>
                              </w:pPr>
                              <w:r>
                                <w:rPr>
                                  <w:rFonts w:eastAsia="Arial"/>
                                </w:rPr>
                                <w:t>Педагогически ситуации</w:t>
                              </w:r>
                            </w:p>
                          </w:tc>
                        </w:tr>
                        <w:tr w:rsidR="00D90CE0" w:rsidRPr="00221C43" w:rsidTr="003B44A2">
                          <w:tc>
                            <w:tcPr>
                              <w:tcW w:w="184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D90CE0" w:rsidRDefault="00D90CE0" w:rsidP="00D90CE0">
                              <w:pPr>
                                <w:jc w:val="center"/>
                              </w:pPr>
                              <w:r>
                                <w:t>10.15 – 10.30</w:t>
                              </w:r>
                            </w:p>
                          </w:tc>
                          <w:tc>
                            <w:tcPr>
                              <w:tcW w:w="7448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vAlign w:val="bottom"/>
                            </w:tcPr>
                            <w:p w:rsidR="00D90CE0" w:rsidRDefault="00D90CE0" w:rsidP="0097436E">
                              <w:pPr>
                                <w:spacing w:line="0" w:lineRule="atLeast"/>
                                <w:rPr>
                                  <w:rFonts w:eastAsia="Arial"/>
                                </w:rPr>
                              </w:pPr>
                              <w:r>
                                <w:rPr>
                                  <w:rFonts w:eastAsia="Arial"/>
                                </w:rPr>
                                <w:t>Хранене</w:t>
                              </w:r>
                            </w:p>
                          </w:tc>
                        </w:tr>
                        <w:tr w:rsidR="00D90CE0" w:rsidRPr="00221C43" w:rsidTr="003B44A2">
                          <w:tc>
                            <w:tcPr>
                              <w:tcW w:w="184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D90CE0" w:rsidRDefault="00D90CE0" w:rsidP="00D90CE0">
                              <w:pPr>
                                <w:jc w:val="center"/>
                              </w:pPr>
                              <w:r>
                                <w:t>10.30 – 12.30</w:t>
                              </w:r>
                            </w:p>
                          </w:tc>
                          <w:tc>
                            <w:tcPr>
                              <w:tcW w:w="7448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vAlign w:val="bottom"/>
                            </w:tcPr>
                            <w:p w:rsidR="00D90CE0" w:rsidRDefault="00D90CE0" w:rsidP="0097436E">
                              <w:pPr>
                                <w:spacing w:line="0" w:lineRule="atLeast"/>
                                <w:rPr>
                                  <w:rFonts w:eastAsia="Arial"/>
                                </w:rPr>
                              </w:pPr>
                              <w:r>
                                <w:rPr>
                                  <w:rFonts w:eastAsia="Arial"/>
                                  <w:w w:val="94"/>
                                </w:rPr>
                                <w:t>Д</w:t>
                              </w:r>
                              <w:r w:rsidRPr="00C413AD">
                                <w:rPr>
                                  <w:rFonts w:eastAsia="Arial"/>
                                  <w:w w:val="94"/>
                                </w:rPr>
                                <w:t>ейности по избор на децата, дейности, организирани от учителя</w:t>
                              </w:r>
                            </w:p>
                          </w:tc>
                        </w:tr>
                        <w:tr w:rsidR="00D90CE0" w:rsidRPr="00221C43" w:rsidTr="003B44A2">
                          <w:tc>
                            <w:tcPr>
                              <w:tcW w:w="184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D90CE0" w:rsidRDefault="00D90CE0" w:rsidP="00D90CE0">
                              <w:pPr>
                                <w:jc w:val="center"/>
                              </w:pPr>
                              <w:r>
                                <w:t>12.30 – 13.30</w:t>
                              </w:r>
                            </w:p>
                          </w:tc>
                          <w:tc>
                            <w:tcPr>
                              <w:tcW w:w="7448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vAlign w:val="bottom"/>
                            </w:tcPr>
                            <w:p w:rsidR="00D90CE0" w:rsidRDefault="00D90CE0" w:rsidP="0097436E">
                              <w:pPr>
                                <w:spacing w:line="0" w:lineRule="atLeast"/>
                                <w:rPr>
                                  <w:rFonts w:eastAsia="Arial"/>
                                </w:rPr>
                              </w:pPr>
                              <w:r>
                                <w:rPr>
                                  <w:rFonts w:eastAsia="Arial"/>
                                </w:rPr>
                                <w:t>Изпращане на децата</w:t>
                              </w:r>
                            </w:p>
                          </w:tc>
                        </w:tr>
                      </w:tbl>
                      <w:p w:rsidR="00D90CE0" w:rsidRPr="00221C43" w:rsidRDefault="00D90CE0" w:rsidP="00D90CE0"/>
                      <w:p w:rsidR="00956992" w:rsidRDefault="00702360" w:rsidP="00956992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</w:p>
                      <w:p w:rsidR="00702360" w:rsidRDefault="00702360">
                        <w:pPr>
                          <w:pStyle w:val="NormalWeb"/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702360" w:rsidRDefault="00702360"/>
              </w:tc>
              <w:tc>
                <w:tcPr>
                  <w:tcW w:w="0" w:type="auto"/>
                  <w:shd w:val="clear" w:color="auto" w:fill="FF9933"/>
                  <w:vAlign w:val="center"/>
                  <w:hideMark/>
                </w:tcPr>
                <w:p w:rsidR="00702360" w:rsidRDefault="00702360"/>
              </w:tc>
            </w:tr>
          </w:tbl>
          <w:p w:rsidR="00702360" w:rsidRDefault="00702360"/>
        </w:tc>
      </w:tr>
      <w:tr w:rsidR="00702360" w:rsidTr="007023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FFFF9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90"/>
            </w:tblGrid>
            <w:tr w:rsidR="00702360">
              <w:trPr>
                <w:trHeight w:val="300"/>
                <w:tblCellSpacing w:w="15" w:type="dxa"/>
              </w:trPr>
              <w:tc>
                <w:tcPr>
                  <w:tcW w:w="2400" w:type="dxa"/>
                  <w:shd w:val="clear" w:color="auto" w:fill="FFFF99"/>
                  <w:vAlign w:val="center"/>
                  <w:hideMark/>
                </w:tcPr>
                <w:p w:rsidR="00702360" w:rsidRDefault="00702360">
                  <w:r>
                    <w:lastRenderedPageBreak/>
                    <w:t> </w:t>
                  </w:r>
                </w:p>
              </w:tc>
            </w:tr>
          </w:tbl>
          <w:p w:rsidR="00702360" w:rsidRDefault="00702360"/>
        </w:tc>
      </w:tr>
    </w:tbl>
    <w:p w:rsidR="001A4CD9" w:rsidRDefault="001A4CD9"/>
    <w:sectPr w:rsidR="001A4CD9" w:rsidSect="007023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60"/>
    <w:rsid w:val="00043C29"/>
    <w:rsid w:val="000E6821"/>
    <w:rsid w:val="00101952"/>
    <w:rsid w:val="001427D5"/>
    <w:rsid w:val="001A4CD9"/>
    <w:rsid w:val="001C0BFC"/>
    <w:rsid w:val="00205D1A"/>
    <w:rsid w:val="00207CDF"/>
    <w:rsid w:val="00234E12"/>
    <w:rsid w:val="00294A2C"/>
    <w:rsid w:val="002B4890"/>
    <w:rsid w:val="002D35EA"/>
    <w:rsid w:val="002F676E"/>
    <w:rsid w:val="00313232"/>
    <w:rsid w:val="00337F29"/>
    <w:rsid w:val="003B03A0"/>
    <w:rsid w:val="00401AE9"/>
    <w:rsid w:val="00415929"/>
    <w:rsid w:val="00466FA6"/>
    <w:rsid w:val="004D589E"/>
    <w:rsid w:val="00517490"/>
    <w:rsid w:val="00546855"/>
    <w:rsid w:val="00571389"/>
    <w:rsid w:val="005815C5"/>
    <w:rsid w:val="005D3643"/>
    <w:rsid w:val="006A3D84"/>
    <w:rsid w:val="00702360"/>
    <w:rsid w:val="007B7415"/>
    <w:rsid w:val="008C2FAE"/>
    <w:rsid w:val="009302BC"/>
    <w:rsid w:val="00931AFA"/>
    <w:rsid w:val="00956992"/>
    <w:rsid w:val="0097436E"/>
    <w:rsid w:val="00AB0C1F"/>
    <w:rsid w:val="00B036AC"/>
    <w:rsid w:val="00B2180A"/>
    <w:rsid w:val="00BC66BC"/>
    <w:rsid w:val="00C31C90"/>
    <w:rsid w:val="00C6690F"/>
    <w:rsid w:val="00D61BC1"/>
    <w:rsid w:val="00D90CE0"/>
    <w:rsid w:val="00DC0C36"/>
    <w:rsid w:val="00E35937"/>
    <w:rsid w:val="00F508DE"/>
    <w:rsid w:val="00FE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1831"/>
  <w15:docId w15:val="{110D1921-D973-4D5D-812A-B44C0782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2360"/>
    <w:rPr>
      <w:b/>
      <w:bCs/>
    </w:rPr>
  </w:style>
  <w:style w:type="paragraph" w:styleId="NormalWeb">
    <w:name w:val="Normal (Web)"/>
    <w:basedOn w:val="Normal"/>
    <w:uiPriority w:val="99"/>
    <w:unhideWhenUsed/>
    <w:rsid w:val="0070236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D9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A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FA"/>
    <w:rPr>
      <w:rFonts w:ascii="Segoe UI" w:eastAsia="Times New Roman" w:hAnsi="Segoe UI" w:cs="Segoe UI"/>
      <w:sz w:val="18"/>
      <w:szCs w:val="18"/>
      <w:lang w:eastAsia="bg-BG"/>
    </w:rPr>
  </w:style>
  <w:style w:type="character" w:styleId="SubtleEmphasis">
    <w:name w:val="Subtle Emphasis"/>
    <w:basedOn w:val="DefaultParagraphFont"/>
    <w:uiPriority w:val="19"/>
    <w:qFormat/>
    <w:rsid w:val="00401AE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BOSS-PC</cp:lastModifiedBy>
  <cp:revision>5</cp:revision>
  <cp:lastPrinted>2023-09-25T09:05:00Z</cp:lastPrinted>
  <dcterms:created xsi:type="dcterms:W3CDTF">2023-09-15T09:03:00Z</dcterms:created>
  <dcterms:modified xsi:type="dcterms:W3CDTF">2023-09-25T09:59:00Z</dcterms:modified>
</cp:coreProperties>
</file>